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5AC0" w14:textId="77777777" w:rsidR="004C0102" w:rsidRDefault="004C0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85"/>
        <w:gridCol w:w="2145"/>
        <w:gridCol w:w="120"/>
        <w:gridCol w:w="1560"/>
        <w:gridCol w:w="315"/>
        <w:gridCol w:w="990"/>
        <w:gridCol w:w="2250"/>
      </w:tblGrid>
      <w:tr w:rsidR="004C0102" w14:paraId="27D70396" w14:textId="77777777">
        <w:tc>
          <w:tcPr>
            <w:tcW w:w="10365" w:type="dxa"/>
            <w:gridSpan w:val="8"/>
          </w:tcPr>
          <w:p w14:paraId="4696660B" w14:textId="77777777" w:rsidR="004C010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Please ensure all boxes are completed, before returning to:</w:t>
            </w:r>
          </w:p>
          <w:p w14:paraId="12D59C39" w14:textId="623A6BD4" w:rsidR="004C0102" w:rsidRDefault="007C23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C234F">
              <w:rPr>
                <w:b/>
                <w:sz w:val="24"/>
                <w:szCs w:val="24"/>
              </w:rPr>
              <w:t>training@clennelleducationsolutions.org</w:t>
            </w:r>
          </w:p>
        </w:tc>
      </w:tr>
      <w:tr w:rsidR="004C0102" w14:paraId="2B5F9A3C" w14:textId="77777777">
        <w:tc>
          <w:tcPr>
            <w:tcW w:w="5130" w:type="dxa"/>
            <w:gridSpan w:val="3"/>
          </w:tcPr>
          <w:p w14:paraId="7EB152E7" w14:textId="77777777" w:rsidR="004C0102" w:rsidRDefault="00000000">
            <w:r>
              <w:rPr>
                <w:b/>
              </w:rPr>
              <w:t>Date of request:</w:t>
            </w:r>
          </w:p>
        </w:tc>
        <w:tc>
          <w:tcPr>
            <w:tcW w:w="5235" w:type="dxa"/>
            <w:gridSpan w:val="5"/>
          </w:tcPr>
          <w:p w14:paraId="73C657B5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 xml:space="preserve">CES Consultant: </w:t>
            </w:r>
          </w:p>
          <w:p w14:paraId="1B1FBB42" w14:textId="77777777" w:rsidR="004C0102" w:rsidRDefault="004C0102">
            <w:pPr>
              <w:jc w:val="center"/>
              <w:rPr>
                <w:b/>
              </w:rPr>
            </w:pPr>
          </w:p>
        </w:tc>
      </w:tr>
      <w:tr w:rsidR="004C0102" w14:paraId="06DF9033" w14:textId="77777777">
        <w:trPr>
          <w:trHeight w:val="1303"/>
        </w:trPr>
        <w:tc>
          <w:tcPr>
            <w:tcW w:w="5130" w:type="dxa"/>
            <w:gridSpan w:val="3"/>
          </w:tcPr>
          <w:p w14:paraId="0DACBFAD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School:</w:t>
            </w:r>
          </w:p>
          <w:p w14:paraId="3741F516" w14:textId="77777777" w:rsidR="004C0102" w:rsidRDefault="004C0102">
            <w:pPr>
              <w:rPr>
                <w:b/>
              </w:rPr>
            </w:pPr>
          </w:p>
          <w:p w14:paraId="78643165" w14:textId="77777777" w:rsidR="004C0102" w:rsidRDefault="004C0102">
            <w:pPr>
              <w:rPr>
                <w:b/>
              </w:rPr>
            </w:pPr>
          </w:p>
          <w:p w14:paraId="36C7D8D1" w14:textId="77777777" w:rsidR="004C0102" w:rsidRDefault="004C0102">
            <w:pPr>
              <w:rPr>
                <w:b/>
              </w:rPr>
            </w:pPr>
          </w:p>
          <w:p w14:paraId="2BD59DC6" w14:textId="77777777" w:rsidR="004C0102" w:rsidRDefault="004C0102">
            <w:pPr>
              <w:rPr>
                <w:b/>
              </w:rPr>
            </w:pPr>
          </w:p>
          <w:p w14:paraId="3D127239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 xml:space="preserve">Postcode: </w:t>
            </w:r>
          </w:p>
        </w:tc>
        <w:tc>
          <w:tcPr>
            <w:tcW w:w="5235" w:type="dxa"/>
            <w:gridSpan w:val="5"/>
          </w:tcPr>
          <w:p w14:paraId="07B4BE84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School contact name &amp; position:</w:t>
            </w:r>
          </w:p>
          <w:p w14:paraId="3BFD7E35" w14:textId="77777777" w:rsidR="004C0102" w:rsidRDefault="004C0102">
            <w:pPr>
              <w:rPr>
                <w:b/>
              </w:rPr>
            </w:pPr>
          </w:p>
        </w:tc>
      </w:tr>
      <w:tr w:rsidR="004C0102" w14:paraId="3A67C559" w14:textId="77777777">
        <w:tc>
          <w:tcPr>
            <w:tcW w:w="5130" w:type="dxa"/>
            <w:gridSpan w:val="3"/>
          </w:tcPr>
          <w:p w14:paraId="49AB98F1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Tel number:</w:t>
            </w:r>
          </w:p>
          <w:p w14:paraId="57173A07" w14:textId="77777777" w:rsidR="004C0102" w:rsidRDefault="004C0102">
            <w:pPr>
              <w:jc w:val="center"/>
            </w:pPr>
          </w:p>
        </w:tc>
        <w:tc>
          <w:tcPr>
            <w:tcW w:w="5235" w:type="dxa"/>
            <w:gridSpan w:val="5"/>
          </w:tcPr>
          <w:p w14:paraId="311A0EA3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Contact person’s email:</w:t>
            </w:r>
          </w:p>
          <w:p w14:paraId="4FB052DD" w14:textId="77777777" w:rsidR="004C0102" w:rsidRDefault="004C0102">
            <w:pPr>
              <w:jc w:val="center"/>
            </w:pPr>
          </w:p>
        </w:tc>
      </w:tr>
      <w:tr w:rsidR="004C0102" w14:paraId="66A2C705" w14:textId="77777777">
        <w:tc>
          <w:tcPr>
            <w:tcW w:w="2985" w:type="dxa"/>
            <w:gridSpan w:val="2"/>
          </w:tcPr>
          <w:p w14:paraId="3A0AB1BD" w14:textId="77777777" w:rsidR="004C0102" w:rsidRDefault="00000000">
            <w:r>
              <w:rPr>
                <w:b/>
              </w:rPr>
              <w:t>Number expected EAA assessments to conduct</w:t>
            </w:r>
            <w:r>
              <w:t>:</w:t>
            </w:r>
          </w:p>
          <w:p w14:paraId="4751614C" w14:textId="77777777" w:rsidR="004C0102" w:rsidRDefault="004C0102">
            <w:pPr>
              <w:jc w:val="center"/>
            </w:pPr>
          </w:p>
        </w:tc>
        <w:tc>
          <w:tcPr>
            <w:tcW w:w="3825" w:type="dxa"/>
            <w:gridSpan w:val="3"/>
          </w:tcPr>
          <w:p w14:paraId="180E7EF2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Venue of EEA assessments:</w:t>
            </w:r>
          </w:p>
          <w:p w14:paraId="7F28D7B0" w14:textId="77777777" w:rsidR="004C0102" w:rsidRDefault="004C0102">
            <w:pPr>
              <w:rPr>
                <w:color w:val="00B0F0"/>
              </w:rPr>
            </w:pPr>
          </w:p>
          <w:p w14:paraId="5CE7699B" w14:textId="77777777" w:rsidR="004C0102" w:rsidRDefault="004C0102"/>
        </w:tc>
        <w:tc>
          <w:tcPr>
            <w:tcW w:w="3555" w:type="dxa"/>
            <w:gridSpan w:val="3"/>
          </w:tcPr>
          <w:p w14:paraId="34CB4417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Does your school have access to their own test kits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LUCID, CTOPP, WIATT, TOMAL etc) or do you require the assessor to use their own tests?</w:t>
            </w:r>
          </w:p>
          <w:p w14:paraId="74FFE598" w14:textId="77777777" w:rsidR="004C0102" w:rsidRDefault="004C0102"/>
          <w:p w14:paraId="1817DDC0" w14:textId="77777777" w:rsidR="004C0102" w:rsidRDefault="004C0102"/>
        </w:tc>
      </w:tr>
      <w:tr w:rsidR="004C0102" w14:paraId="1FFA63B6" w14:textId="77777777">
        <w:trPr>
          <w:trHeight w:val="622"/>
        </w:trPr>
        <w:tc>
          <w:tcPr>
            <w:tcW w:w="7125" w:type="dxa"/>
            <w:gridSpan w:val="6"/>
          </w:tcPr>
          <w:p w14:paraId="0DB9F478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Preferred/suggested dates for assessments to be carried out:</w:t>
            </w:r>
          </w:p>
        </w:tc>
        <w:tc>
          <w:tcPr>
            <w:tcW w:w="3240" w:type="dxa"/>
            <w:gridSpan w:val="2"/>
          </w:tcPr>
          <w:p w14:paraId="31E4576B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Year group of students to assess:</w:t>
            </w:r>
          </w:p>
        </w:tc>
      </w:tr>
      <w:tr w:rsidR="004C0102" w14:paraId="53DAB96C" w14:textId="77777777">
        <w:trPr>
          <w:trHeight w:val="622"/>
        </w:trPr>
        <w:tc>
          <w:tcPr>
            <w:tcW w:w="7125" w:type="dxa"/>
            <w:gridSpan w:val="6"/>
          </w:tcPr>
          <w:p w14:paraId="63D00DAA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Invoice Details (Include Name and email address)</w:t>
            </w:r>
          </w:p>
        </w:tc>
        <w:tc>
          <w:tcPr>
            <w:tcW w:w="3240" w:type="dxa"/>
            <w:gridSpan w:val="2"/>
          </w:tcPr>
          <w:p w14:paraId="3FA916B6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Purchased Order Number:</w:t>
            </w:r>
          </w:p>
          <w:p w14:paraId="54D929CB" w14:textId="77777777" w:rsidR="004C0102" w:rsidRDefault="004C0102">
            <w:pPr>
              <w:rPr>
                <w:b/>
              </w:rPr>
            </w:pPr>
          </w:p>
          <w:p w14:paraId="2A253D3E" w14:textId="77777777" w:rsidR="004C0102" w:rsidRDefault="004C0102">
            <w:pPr>
              <w:rPr>
                <w:b/>
              </w:rPr>
            </w:pPr>
          </w:p>
          <w:p w14:paraId="71AB4DF6" w14:textId="77777777" w:rsidR="004C0102" w:rsidRDefault="004C0102">
            <w:pPr>
              <w:rPr>
                <w:b/>
              </w:rPr>
            </w:pPr>
          </w:p>
        </w:tc>
      </w:tr>
      <w:tr w:rsidR="004C0102" w14:paraId="1D05A7C8" w14:textId="77777777">
        <w:tc>
          <w:tcPr>
            <w:tcW w:w="10365" w:type="dxa"/>
            <w:gridSpan w:val="8"/>
            <w:shd w:val="clear" w:color="auto" w:fill="C0C0C0"/>
          </w:tcPr>
          <w:p w14:paraId="0908432C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</w:tr>
      <w:tr w:rsidR="004C0102" w14:paraId="27A1D64E" w14:textId="77777777">
        <w:tc>
          <w:tcPr>
            <w:tcW w:w="10365" w:type="dxa"/>
            <w:gridSpan w:val="8"/>
            <w:shd w:val="clear" w:color="auto" w:fill="F2F2F2"/>
          </w:tcPr>
          <w:p w14:paraId="7D02715A" w14:textId="77777777" w:rsidR="004C0102" w:rsidRDefault="004C0102">
            <w:pPr>
              <w:rPr>
                <w:b/>
              </w:rPr>
            </w:pPr>
          </w:p>
          <w:p w14:paraId="61C397C2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Office use only:</w:t>
            </w:r>
          </w:p>
        </w:tc>
      </w:tr>
      <w:tr w:rsidR="004C0102" w14:paraId="6AE1E0A0" w14:textId="77777777">
        <w:trPr>
          <w:trHeight w:val="710"/>
        </w:trPr>
        <w:tc>
          <w:tcPr>
            <w:tcW w:w="5250" w:type="dxa"/>
            <w:gridSpan w:val="4"/>
            <w:shd w:val="clear" w:color="auto" w:fill="F2F2F2"/>
          </w:tcPr>
          <w:p w14:paraId="06A7263C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 xml:space="preserve">Allocated Assessor and Assessment date </w:t>
            </w:r>
          </w:p>
          <w:p w14:paraId="5572929A" w14:textId="77777777" w:rsidR="004C0102" w:rsidRDefault="004C0102">
            <w:pPr>
              <w:jc w:val="center"/>
            </w:pPr>
          </w:p>
        </w:tc>
        <w:tc>
          <w:tcPr>
            <w:tcW w:w="5115" w:type="dxa"/>
            <w:gridSpan w:val="4"/>
            <w:shd w:val="clear" w:color="auto" w:fill="F2F2F2"/>
          </w:tcPr>
          <w:p w14:paraId="276F10BD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School contacted by Assessor:</w:t>
            </w:r>
          </w:p>
        </w:tc>
      </w:tr>
      <w:tr w:rsidR="004C0102" w14:paraId="1DF3763B" w14:textId="77777777">
        <w:trPr>
          <w:trHeight w:val="2060"/>
        </w:trPr>
        <w:tc>
          <w:tcPr>
            <w:tcW w:w="10365" w:type="dxa"/>
            <w:gridSpan w:val="8"/>
            <w:shd w:val="clear" w:color="auto" w:fill="F2F2F2"/>
          </w:tcPr>
          <w:p w14:paraId="76733C47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3DDC6E33" w14:textId="77777777" w:rsidR="004C0102" w:rsidRDefault="004C0102">
            <w:pPr>
              <w:rPr>
                <w:b/>
              </w:rPr>
            </w:pPr>
          </w:p>
          <w:p w14:paraId="4C7C5E7D" w14:textId="77777777" w:rsidR="004C0102" w:rsidRDefault="004C0102">
            <w:pPr>
              <w:rPr>
                <w:b/>
              </w:rPr>
            </w:pPr>
          </w:p>
          <w:p w14:paraId="5A41B195" w14:textId="77777777" w:rsidR="004C0102" w:rsidRDefault="004C0102"/>
          <w:p w14:paraId="2546889B" w14:textId="77777777" w:rsidR="004C0102" w:rsidRDefault="004C0102">
            <w:pPr>
              <w:rPr>
                <w:b/>
              </w:rPr>
            </w:pPr>
          </w:p>
        </w:tc>
      </w:tr>
      <w:tr w:rsidR="004C0102" w14:paraId="7A17D5A9" w14:textId="77777777">
        <w:trPr>
          <w:trHeight w:val="1144"/>
        </w:trPr>
        <w:tc>
          <w:tcPr>
            <w:tcW w:w="2700" w:type="dxa"/>
            <w:shd w:val="clear" w:color="auto" w:fill="F2F2F2"/>
          </w:tcPr>
          <w:p w14:paraId="200B79B2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Assessments took place?</w:t>
            </w:r>
          </w:p>
          <w:p w14:paraId="73486758" w14:textId="77777777" w:rsidR="004C0102" w:rsidRDefault="004C0102">
            <w:pPr>
              <w:rPr>
                <w:b/>
              </w:rPr>
            </w:pPr>
          </w:p>
          <w:p w14:paraId="3BB19853" w14:textId="77777777" w:rsidR="004C0102" w:rsidRDefault="00000000">
            <w:r>
              <w:rPr>
                <w:b/>
              </w:rPr>
              <w:t>Yes/No</w:t>
            </w:r>
          </w:p>
        </w:tc>
        <w:tc>
          <w:tcPr>
            <w:tcW w:w="2430" w:type="dxa"/>
            <w:gridSpan w:val="2"/>
            <w:shd w:val="clear" w:color="auto" w:fill="F2F2F2"/>
          </w:tcPr>
          <w:p w14:paraId="272D7DA6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Date paperwork completed:</w:t>
            </w:r>
          </w:p>
          <w:p w14:paraId="173A0673" w14:textId="77777777" w:rsidR="004C0102" w:rsidRDefault="004C0102"/>
        </w:tc>
        <w:tc>
          <w:tcPr>
            <w:tcW w:w="2985" w:type="dxa"/>
            <w:gridSpan w:val="4"/>
            <w:shd w:val="clear" w:color="auto" w:fill="F2F2F2"/>
          </w:tcPr>
          <w:p w14:paraId="281625A6" w14:textId="77777777" w:rsidR="004C0102" w:rsidRDefault="004C0102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F2F2F2"/>
          </w:tcPr>
          <w:p w14:paraId="74AF09CC" w14:textId="77777777" w:rsidR="004C0102" w:rsidRDefault="004C0102">
            <w:pPr>
              <w:rPr>
                <w:b/>
              </w:rPr>
            </w:pPr>
          </w:p>
        </w:tc>
      </w:tr>
      <w:tr w:rsidR="004C0102" w14:paraId="08198518" w14:textId="77777777">
        <w:trPr>
          <w:trHeight w:val="650"/>
        </w:trPr>
        <w:tc>
          <w:tcPr>
            <w:tcW w:w="5130" w:type="dxa"/>
            <w:gridSpan w:val="3"/>
            <w:shd w:val="clear" w:color="auto" w:fill="F2F2F2"/>
          </w:tcPr>
          <w:p w14:paraId="7F6CACA7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 xml:space="preserve"> Credit/Charge:</w:t>
            </w:r>
          </w:p>
          <w:p w14:paraId="0728710B" w14:textId="77777777" w:rsidR="004C0102" w:rsidRDefault="004C0102"/>
        </w:tc>
        <w:tc>
          <w:tcPr>
            <w:tcW w:w="2985" w:type="dxa"/>
            <w:gridSpan w:val="4"/>
            <w:shd w:val="clear" w:color="auto" w:fill="F2F2F2"/>
          </w:tcPr>
          <w:p w14:paraId="3585558A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Invoice number:</w:t>
            </w:r>
          </w:p>
        </w:tc>
        <w:tc>
          <w:tcPr>
            <w:tcW w:w="2250" w:type="dxa"/>
            <w:shd w:val="clear" w:color="auto" w:fill="F2F2F2"/>
          </w:tcPr>
          <w:p w14:paraId="572F5EDB" w14:textId="77777777" w:rsidR="004C0102" w:rsidRDefault="00000000">
            <w:pPr>
              <w:rPr>
                <w:b/>
              </w:rPr>
            </w:pPr>
            <w:r>
              <w:rPr>
                <w:b/>
              </w:rPr>
              <w:t>Invoice sent date:</w:t>
            </w:r>
          </w:p>
          <w:p w14:paraId="4F56DB96" w14:textId="77777777" w:rsidR="004C0102" w:rsidRDefault="004C0102">
            <w:pPr>
              <w:rPr>
                <w:b/>
              </w:rPr>
            </w:pPr>
          </w:p>
          <w:p w14:paraId="5232F623" w14:textId="77777777" w:rsidR="004C0102" w:rsidRDefault="004C0102">
            <w:pPr>
              <w:rPr>
                <w:b/>
              </w:rPr>
            </w:pPr>
          </w:p>
        </w:tc>
      </w:tr>
    </w:tbl>
    <w:p w14:paraId="56139E2B" w14:textId="77777777" w:rsidR="004C0102" w:rsidRDefault="004C0102"/>
    <w:sectPr w:rsidR="004C0102">
      <w:headerReference w:type="default" r:id="rId7"/>
      <w:pgSz w:w="11906" w:h="16838"/>
      <w:pgMar w:top="142" w:right="424" w:bottom="284" w:left="851" w:header="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8AAE" w14:textId="77777777" w:rsidR="00CE0A3E" w:rsidRDefault="00CE0A3E">
      <w:pPr>
        <w:spacing w:after="0" w:line="240" w:lineRule="auto"/>
      </w:pPr>
      <w:r>
        <w:separator/>
      </w:r>
    </w:p>
  </w:endnote>
  <w:endnote w:type="continuationSeparator" w:id="0">
    <w:p w14:paraId="2FE5B7CD" w14:textId="77777777" w:rsidR="00CE0A3E" w:rsidRDefault="00CE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5EE9" w14:textId="77777777" w:rsidR="00CE0A3E" w:rsidRDefault="00CE0A3E">
      <w:pPr>
        <w:spacing w:after="0" w:line="240" w:lineRule="auto"/>
      </w:pPr>
      <w:r>
        <w:separator/>
      </w:r>
    </w:p>
  </w:footnote>
  <w:footnote w:type="continuationSeparator" w:id="0">
    <w:p w14:paraId="56BC54F2" w14:textId="77777777" w:rsidR="00CE0A3E" w:rsidRDefault="00CE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844" w14:textId="77777777" w:rsidR="004C0102" w:rsidRDefault="004C01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720"/>
      <w:rPr>
        <w:color w:val="000000"/>
      </w:rPr>
    </w:pPr>
  </w:p>
  <w:p w14:paraId="5A30BF6C" w14:textId="77777777" w:rsidR="004C01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5760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66336A3A" wp14:editId="5D7F14ED">
          <wp:extent cx="3331210" cy="866775"/>
          <wp:effectExtent l="0" t="0" r="0" b="0"/>
          <wp:docPr id="69035098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121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2C82DB" w14:textId="77777777" w:rsidR="004C0102" w:rsidRDefault="004C01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40"/>
        <w:szCs w:val="40"/>
      </w:rPr>
    </w:pPr>
  </w:p>
  <w:p w14:paraId="15A4BF43" w14:textId="77777777" w:rsidR="004C01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8"/>
        <w:szCs w:val="28"/>
      </w:rPr>
    </w:pPr>
    <w:r>
      <w:rPr>
        <w:b/>
        <w:sz w:val="40"/>
        <w:szCs w:val="40"/>
      </w:rPr>
      <w:t xml:space="preserve">Exam Access Arrangements Assessments </w:t>
    </w:r>
    <w:r>
      <w:rPr>
        <w:b/>
        <w:color w:val="000000"/>
        <w:sz w:val="40"/>
        <w:szCs w:val="40"/>
      </w:rPr>
      <w:t>REQUEST FORM 23-24</w:t>
    </w:r>
  </w:p>
  <w:p w14:paraId="6C4A2D8D" w14:textId="77777777" w:rsidR="004C01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ab/>
    </w:r>
    <w:r>
      <w:rPr>
        <w:color w:val="00000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02"/>
    <w:rsid w:val="004C0102"/>
    <w:rsid w:val="007C234F"/>
    <w:rsid w:val="00C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F71E"/>
  <w15:docId w15:val="{6E1CA126-BC76-45FD-BECE-51244E01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PLualOdf2kh/MdNTz2PR0zwqUQ==">CgMxLjA4AHIhMUxNNWM1Z2k5M0RpM3RxUmtha2wydUhiTUlSM0pfdEkx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ianclennel</dc:creator>
  <cp:lastModifiedBy>Jack Clennell</cp:lastModifiedBy>
  <cp:revision>2</cp:revision>
  <dcterms:created xsi:type="dcterms:W3CDTF">2023-11-09T16:16:00Z</dcterms:created>
  <dcterms:modified xsi:type="dcterms:W3CDTF">2023-11-09T16:16:00Z</dcterms:modified>
</cp:coreProperties>
</file>